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Default="00B73E68">
      <w:r>
        <w:t>ЧЕК ЛИСТ</w:t>
      </w:r>
    </w:p>
    <w:p w:rsidR="00B73E68" w:rsidRDefault="00B73E68">
      <w:r>
        <w:t>ЗА</w:t>
      </w:r>
      <w:r w:rsidR="00085BD0">
        <w:t>КЛЮЧЕНИЕ</w:t>
      </w:r>
      <w:r>
        <w:t xml:space="preserve"> НЕСОВЕРШЕННОЛЕТНЕГО </w:t>
      </w:r>
      <w:r w:rsidR="00085BD0">
        <w:t xml:space="preserve">ПОД СТРАЖУ </w:t>
      </w:r>
      <w:r w:rsidR="00014C62">
        <w:t xml:space="preserve">ДО СУДА, </w:t>
      </w:r>
      <w:bookmarkStart w:id="0" w:name="_GoBack"/>
      <w:bookmarkEnd w:id="0"/>
      <w:r>
        <w:t>ВЫДАЧА РЕБЕНКА ПОД ПРИСМОТР РОДИТЕЛЕЙ</w:t>
      </w:r>
    </w:p>
    <w:p w:rsidR="00085BD0" w:rsidRDefault="00085BD0"/>
    <w:p w:rsidR="00085BD0" w:rsidRDefault="00085BD0"/>
    <w:p w:rsidR="00085BD0" w:rsidRDefault="00CA195B" w:rsidP="00085BD0">
      <w:r>
        <w:t xml:space="preserve">                            </w:t>
      </w:r>
      <w:r w:rsidR="00085BD0">
        <w:t xml:space="preserve">Согласно </w:t>
      </w:r>
      <w:r>
        <w:t xml:space="preserve">ст. 432 </w:t>
      </w:r>
      <w:r w:rsidR="00085BD0">
        <w:t>Уголовно-Процессуальн</w:t>
      </w:r>
      <w:r w:rsidR="00085BD0">
        <w:t>ого</w:t>
      </w:r>
      <w:r w:rsidR="00085BD0">
        <w:t xml:space="preserve"> Кодекс</w:t>
      </w:r>
      <w:r w:rsidR="00085BD0">
        <w:t>а</w:t>
      </w:r>
      <w:r>
        <w:t xml:space="preserve"> Республики Беларусь, при </w:t>
      </w:r>
      <w:r w:rsidR="00085BD0">
        <w:t>решении вопроса о применении меры пресечения в отношении несовершеннолетних подозреваемого или обвиняемого в каждом случае должна обсуждаться возможность применения такой меры, как отдача несовершеннолетнего под присмотр в порядке, предусмотренном</w:t>
      </w:r>
      <w:r>
        <w:t xml:space="preserve"> ст.123 УПК РБ</w:t>
      </w:r>
    </w:p>
    <w:p w:rsidR="00CA195B" w:rsidRDefault="00CA195B" w:rsidP="00CA195B">
      <w:r>
        <w:t xml:space="preserve">                            </w:t>
      </w:r>
      <w:r>
        <w:t>Задержание, а также заключение под стражу в качестве меры пресечения могут применяться к несовершеннолетнему в случаях совершения менее тяжкого, тяжкого или особо тяжкого преступления.</w:t>
      </w:r>
    </w:p>
    <w:p w:rsidR="00CA195B" w:rsidRDefault="00CA195B" w:rsidP="00CA195B">
      <w:r>
        <w:t xml:space="preserve">                            </w:t>
      </w:r>
      <w:r>
        <w:t>О задержании, заключении под стражу или продлении срока содержания под стражей немедленно ставятся в известность родители или другие законные представители несовершеннолетнего.</w:t>
      </w:r>
    </w:p>
    <w:p w:rsidR="00C30491" w:rsidRDefault="00C30491" w:rsidP="00CA195B">
      <w:r>
        <w:t xml:space="preserve">                             Если все же несовершеннолетнему избрали меру пресечения до суда в виде заключения под стражу, то обжалуйте это решение, а также необходимо написать заявление о передаче несовершеннолетнего под присмотр.</w:t>
      </w:r>
    </w:p>
    <w:p w:rsidR="00C30491" w:rsidRDefault="00C30491" w:rsidP="00CA195B">
      <w:r>
        <w:t xml:space="preserve">  </w:t>
      </w:r>
    </w:p>
    <w:p w:rsidR="00C30491" w:rsidRDefault="00234474" w:rsidP="00CA195B">
      <w:r>
        <w:t xml:space="preserve">                                                                           В </w:t>
      </w:r>
      <w:proofErr w:type="gramStart"/>
      <w:r>
        <w:t>Суд(</w:t>
      </w:r>
      <w:proofErr w:type="gramEnd"/>
      <w:r>
        <w:t>полное наименование суда)</w:t>
      </w:r>
    </w:p>
    <w:p w:rsidR="00234474" w:rsidRDefault="00234474" w:rsidP="00CA195B">
      <w:r>
        <w:t xml:space="preserve">                                                                           От ФИО, адрес, телефон</w:t>
      </w:r>
    </w:p>
    <w:p w:rsidR="00234474" w:rsidRDefault="00234474" w:rsidP="00CA195B">
      <w:r>
        <w:t xml:space="preserve">                                                                           Являющимся законным представителем</w:t>
      </w:r>
    </w:p>
    <w:p w:rsidR="00234474" w:rsidRDefault="00234474" w:rsidP="00CA195B">
      <w:r>
        <w:t xml:space="preserve">                                                                          ФИО, год рождения, обвиняемого по </w:t>
      </w:r>
      <w:proofErr w:type="spellStart"/>
      <w:proofErr w:type="gramStart"/>
      <w:r>
        <w:t>ст</w:t>
      </w:r>
      <w:proofErr w:type="spellEnd"/>
      <w:r>
        <w:t>….</w:t>
      </w:r>
      <w:proofErr w:type="gramEnd"/>
      <w:r>
        <w:t>УК РБ</w:t>
      </w:r>
    </w:p>
    <w:p w:rsidR="00234474" w:rsidRDefault="00234474" w:rsidP="00CA195B">
      <w:r>
        <w:t xml:space="preserve">                                                                          Содержащегося под стражей в (наименование учреждения)</w:t>
      </w:r>
    </w:p>
    <w:p w:rsidR="00234474" w:rsidRDefault="00234474" w:rsidP="00CA195B"/>
    <w:p w:rsidR="00234474" w:rsidRDefault="00234474" w:rsidP="00CA195B"/>
    <w:p w:rsidR="00234474" w:rsidRDefault="00234474" w:rsidP="00CA195B"/>
    <w:p w:rsidR="00C30491" w:rsidRDefault="00C30491" w:rsidP="00CA195B"/>
    <w:p w:rsidR="00C30491" w:rsidRDefault="00C30491" w:rsidP="00C30491">
      <w:pPr>
        <w:tabs>
          <w:tab w:val="left" w:pos="2053"/>
        </w:tabs>
      </w:pPr>
      <w:r>
        <w:t xml:space="preserve">                  </w:t>
      </w:r>
      <w:r>
        <w:tab/>
        <w:t xml:space="preserve">         Жалоба на незаконное содержание под стражу</w:t>
      </w:r>
    </w:p>
    <w:p w:rsidR="00C30491" w:rsidRDefault="00C30491" w:rsidP="00C30491"/>
    <w:p w:rsidR="00C30491" w:rsidRDefault="00C30491" w:rsidP="00C30491">
      <w:r>
        <w:t>​</w:t>
      </w:r>
    </w:p>
    <w:p w:rsidR="00C30491" w:rsidRDefault="00C30491" w:rsidP="00C30491">
      <w:r>
        <w:t>Постановлением следователя</w:t>
      </w:r>
      <w:r w:rsidR="003D683E">
        <w:t xml:space="preserve"> (полное название должности и ФИО)</w:t>
      </w:r>
      <w:r>
        <w:t xml:space="preserve"> от </w:t>
      </w:r>
      <w:r w:rsidR="003D683E">
        <w:t>(дата постановления о заключении под стражу)</w:t>
      </w:r>
      <w:r>
        <w:t xml:space="preserve"> мой </w:t>
      </w:r>
      <w:proofErr w:type="gramStart"/>
      <w:r>
        <w:t xml:space="preserve">сын </w:t>
      </w:r>
      <w:r w:rsidR="003D683E">
        <w:t>,</w:t>
      </w:r>
      <w:proofErr w:type="gramEnd"/>
      <w:r w:rsidR="003D683E">
        <w:t xml:space="preserve"> ФИО, </w:t>
      </w:r>
      <w:r>
        <w:t>заключен под стражу и содержится в</w:t>
      </w:r>
      <w:r w:rsidR="003D683E">
        <w:t xml:space="preserve"> (название учреждения)</w:t>
      </w:r>
      <w:r>
        <w:t xml:space="preserve">. </w:t>
      </w:r>
      <w:r w:rsidR="003D683E">
        <w:t>С</w:t>
      </w:r>
      <w:r>
        <w:t>читаю эту меру пресечения необоснованной по следующим причинам:</w:t>
      </w:r>
    </w:p>
    <w:p w:rsidR="00C30491" w:rsidRDefault="00C30491" w:rsidP="00C30491">
      <w:r>
        <w:t xml:space="preserve">1. Сын свою вину признал, дал подробные показания об обстоятельствах содеянного им, в содеянном раскаивается, о случившемся </w:t>
      </w:r>
      <w:proofErr w:type="gramStart"/>
      <w:r>
        <w:t>сожалеет.</w:t>
      </w:r>
      <w:r w:rsidR="003D683E">
        <w:t>(</w:t>
      </w:r>
      <w:proofErr w:type="gramEnd"/>
      <w:r w:rsidR="003D683E">
        <w:t>в случае признания вины)</w:t>
      </w:r>
    </w:p>
    <w:p w:rsidR="00C30491" w:rsidRDefault="00C30491" w:rsidP="00C30491">
      <w:r>
        <w:lastRenderedPageBreak/>
        <w:t xml:space="preserve">2. Сын ранее не судим, на учете в ИДН, НД и КВД не состоял, по месту жительства и учебы характеризуется </w:t>
      </w:r>
      <w:proofErr w:type="gramStart"/>
      <w:r>
        <w:t>положительно.</w:t>
      </w:r>
      <w:r w:rsidR="003D683E">
        <w:t>(</w:t>
      </w:r>
      <w:proofErr w:type="gramEnd"/>
      <w:r w:rsidR="003D683E">
        <w:t>при наличии этих обстоятельств)</w:t>
      </w:r>
    </w:p>
    <w:p w:rsidR="00C30491" w:rsidRDefault="00C30491" w:rsidP="00C30491">
      <w:r>
        <w:t xml:space="preserve">3. Сын является единственным ребенком в нашей </w:t>
      </w:r>
      <w:proofErr w:type="gramStart"/>
      <w:r>
        <w:t>семье.</w:t>
      </w:r>
      <w:r w:rsidR="003D683E">
        <w:t>(</w:t>
      </w:r>
      <w:proofErr w:type="gramEnd"/>
      <w:r w:rsidR="003D683E">
        <w:t>если это соответствует действительности)</w:t>
      </w:r>
    </w:p>
    <w:p w:rsidR="00C30491" w:rsidRDefault="00C30491" w:rsidP="00C30491">
      <w:r>
        <w:t xml:space="preserve">4. Сын болен </w:t>
      </w:r>
      <w:proofErr w:type="gramStart"/>
      <w:r>
        <w:t>бронхитом</w:t>
      </w:r>
      <w:r w:rsidR="003D683E">
        <w:t>(</w:t>
      </w:r>
      <w:proofErr w:type="gramEnd"/>
      <w:r w:rsidR="003D683E">
        <w:t>другими, в том числе хроническими заболеваниями)</w:t>
      </w:r>
      <w:r>
        <w:t>, которы</w:t>
      </w:r>
      <w:r w:rsidR="003D683E">
        <w:t>е</w:t>
      </w:r>
      <w:r>
        <w:t xml:space="preserve"> в условиях СИЗО может привести к развитию </w:t>
      </w:r>
      <w:r w:rsidR="003D683E">
        <w:t>ухудшению состояния здоровья.</w:t>
      </w:r>
    </w:p>
    <w:p w:rsidR="00C30491" w:rsidRDefault="00C30491" w:rsidP="00C30491">
      <w:r>
        <w:t>5. В соответствии с п. 13.1 Минимальных стандартных правил ООН отправления правосудия в отношении несовершеннолетних, содержание под стражей несовершеннолетних до суда применяется лишь в качестве крайней меры на минимально необходимый срок. Никаких оснований для признания ситуации при проведении следственных действий с моим сыном крайним случаем нет, так как сын не препятствовал проведению следственных действий и не уклоняется от участия в них, имеет постоянное место учебы и жительства.</w:t>
      </w:r>
    </w:p>
    <w:p w:rsidR="00C30491" w:rsidRDefault="00C30491" w:rsidP="00C30491">
      <w:r>
        <w:t xml:space="preserve">6. Сын содержится под </w:t>
      </w:r>
      <w:proofErr w:type="gramStart"/>
      <w:r>
        <w:t>стражей</w:t>
      </w:r>
      <w:r w:rsidR="003D683E">
        <w:t>(</w:t>
      </w:r>
      <w:proofErr w:type="gramEnd"/>
      <w:r w:rsidR="003D683E">
        <w:t>указать срок содержания под стражей)</w:t>
      </w:r>
      <w:r>
        <w:t>, при этом в течение последних двух месяцев никаких следственных действий с сыном не проводилось.</w:t>
      </w:r>
    </w:p>
    <w:p w:rsidR="00C30491" w:rsidRDefault="00C30491" w:rsidP="00C30491">
      <w:r>
        <w:t>7. При допросе моего сына следователь не пригласил адвоката и законного представителя, избивал сына</w:t>
      </w:r>
      <w:r w:rsidR="003D683E">
        <w:t xml:space="preserve">, причинил ему телесные </w:t>
      </w:r>
      <w:proofErr w:type="gramStart"/>
      <w:r w:rsidR="003D683E">
        <w:t>повреждения(</w:t>
      </w:r>
      <w:proofErr w:type="gramEnd"/>
      <w:r w:rsidR="003D683E">
        <w:t>если данным фактам есть подтверждения)</w:t>
      </w:r>
    </w:p>
    <w:p w:rsidR="00C30491" w:rsidRDefault="00C30491" w:rsidP="00C30491"/>
    <w:p w:rsidR="00C30491" w:rsidRDefault="00C30491" w:rsidP="00C30491">
      <w:r>
        <w:t>Руководствуясь статьей 144 УПК РБ, прошу:</w:t>
      </w:r>
    </w:p>
    <w:p w:rsidR="00C30491" w:rsidRDefault="00C30491" w:rsidP="00C30491"/>
    <w:p w:rsidR="00C30491" w:rsidRDefault="00C30491" w:rsidP="00C30491">
      <w:r>
        <w:t xml:space="preserve">1. Проверить обоснованность содержания </w:t>
      </w:r>
      <w:r w:rsidR="00234474">
        <w:t>(ФИО)</w:t>
      </w:r>
      <w:r>
        <w:t xml:space="preserve">под стражей и признать содержание </w:t>
      </w:r>
      <w:r w:rsidR="00234474">
        <w:t xml:space="preserve">ФИО </w:t>
      </w:r>
      <w:r>
        <w:t>под стражей необоснованным.</w:t>
      </w:r>
    </w:p>
    <w:p w:rsidR="00C30491" w:rsidRDefault="00C30491" w:rsidP="00C30491"/>
    <w:p w:rsidR="00C30491" w:rsidRDefault="00C30491" w:rsidP="00C30491">
      <w:r>
        <w:t xml:space="preserve">Дата </w:t>
      </w:r>
      <w:r w:rsidR="00234474">
        <w:t xml:space="preserve">                                                                                     </w:t>
      </w:r>
      <w:r>
        <w:t>Подпись</w:t>
      </w:r>
      <w:r w:rsidR="00234474">
        <w:t xml:space="preserve">                                             ФИО</w:t>
      </w:r>
    </w:p>
    <w:p w:rsidR="00C30491" w:rsidRDefault="00C30491" w:rsidP="00C30491">
      <w:r>
        <w:t>​</w:t>
      </w:r>
    </w:p>
    <w:p w:rsidR="00C30491" w:rsidRDefault="00C30491" w:rsidP="00C30491">
      <w:r>
        <w:t>Приложения:</w:t>
      </w:r>
    </w:p>
    <w:p w:rsidR="00C30491" w:rsidRDefault="00C30491" w:rsidP="00C30491">
      <w:r>
        <w:t>1. Справка о состоянии здоровья.</w:t>
      </w:r>
    </w:p>
    <w:p w:rsidR="00C30491" w:rsidRDefault="00C30491" w:rsidP="00C30491">
      <w:r>
        <w:t>2. Справка о семейном положении.</w:t>
      </w:r>
    </w:p>
    <w:p w:rsidR="00C30491" w:rsidRDefault="00C30491" w:rsidP="00C30491">
      <w:r>
        <w:t>3. Характеристика с места жительства.</w:t>
      </w:r>
    </w:p>
    <w:p w:rsidR="00C30491" w:rsidRDefault="00C30491" w:rsidP="00C30491">
      <w:r>
        <w:t>4. Характеристика из школы.</w:t>
      </w:r>
    </w:p>
    <w:p w:rsidR="00C30491" w:rsidRDefault="00C30491" w:rsidP="00C30491">
      <w:r>
        <w:t>5. Справка из ИДН РУВД.</w:t>
      </w:r>
    </w:p>
    <w:p w:rsidR="00014C62" w:rsidRDefault="00014C62" w:rsidP="00C30491"/>
    <w:p w:rsidR="00014C62" w:rsidRDefault="00014C62" w:rsidP="00C30491"/>
    <w:p w:rsidR="00014C62" w:rsidRDefault="00014C62" w:rsidP="00C30491"/>
    <w:p w:rsidR="00014C62" w:rsidRDefault="00014C62" w:rsidP="00014C62">
      <w:r>
        <w:t xml:space="preserve">                                                                           </w:t>
      </w:r>
      <w:r>
        <w:t xml:space="preserve">В </w:t>
      </w:r>
      <w:proofErr w:type="gramStart"/>
      <w:r>
        <w:t>Суд(</w:t>
      </w:r>
      <w:proofErr w:type="gramEnd"/>
      <w:r>
        <w:t>полное наименование суда)</w:t>
      </w:r>
    </w:p>
    <w:p w:rsidR="00014C62" w:rsidRDefault="00014C62" w:rsidP="00014C62">
      <w:r>
        <w:t xml:space="preserve">                                                                           От ФИО, адрес, телефон</w:t>
      </w:r>
      <w:r>
        <w:t xml:space="preserve"> обоих</w:t>
      </w:r>
    </w:p>
    <w:p w:rsidR="00014C62" w:rsidRDefault="00014C62" w:rsidP="00014C62">
      <w:r>
        <w:t xml:space="preserve">                                                                            родителей</w:t>
      </w:r>
    </w:p>
    <w:p w:rsidR="00014C62" w:rsidRDefault="00014C62" w:rsidP="00014C62">
      <w:r>
        <w:lastRenderedPageBreak/>
        <w:t xml:space="preserve">                                                                           Являющим</w:t>
      </w:r>
      <w:r>
        <w:t>и</w:t>
      </w:r>
      <w:r>
        <w:t>ся законным представителем</w:t>
      </w:r>
    </w:p>
    <w:p w:rsidR="00014C62" w:rsidRDefault="00014C62" w:rsidP="00014C62">
      <w:r>
        <w:t xml:space="preserve">                                                                          ФИО, год рождения, обвиняемого по </w:t>
      </w:r>
      <w:proofErr w:type="spellStart"/>
      <w:proofErr w:type="gramStart"/>
      <w:r>
        <w:t>ст</w:t>
      </w:r>
      <w:proofErr w:type="spellEnd"/>
      <w:r>
        <w:t>….</w:t>
      </w:r>
      <w:proofErr w:type="gramEnd"/>
      <w:r>
        <w:t>УК РБ</w:t>
      </w:r>
    </w:p>
    <w:p w:rsidR="00014C62" w:rsidRDefault="00014C62" w:rsidP="00014C62">
      <w:r>
        <w:t xml:space="preserve">                                                                          Содержащегося под стражей в (наименование учреждения)</w:t>
      </w:r>
      <w:r>
        <w:t xml:space="preserve"> </w:t>
      </w:r>
    </w:p>
    <w:p w:rsidR="00234474" w:rsidRDefault="00234474" w:rsidP="00C30491"/>
    <w:p w:rsidR="00234474" w:rsidRDefault="00234474" w:rsidP="00C30491"/>
    <w:p w:rsidR="00014C62" w:rsidRDefault="00014C62" w:rsidP="00014C62">
      <w:r>
        <w:t xml:space="preserve">                    </w:t>
      </w:r>
      <w:r>
        <w:t>ОБ ОТМЕНЕ ЗАКЛЮЧЕНИЯ ПОД СТРАЖУ И ПЕРЕДАЧЕ ПОД НАДЗОР РОДИТЕЛЕЙ</w:t>
      </w:r>
    </w:p>
    <w:p w:rsidR="00014C62" w:rsidRDefault="00014C62" w:rsidP="00014C62"/>
    <w:p w:rsidR="00014C62" w:rsidRDefault="00014C62" w:rsidP="00014C62"/>
    <w:p w:rsidR="00014C62" w:rsidRDefault="00014C62" w:rsidP="00014C62">
      <w:r>
        <w:t xml:space="preserve">                                </w:t>
      </w:r>
      <w:r>
        <w:t xml:space="preserve">Постановлением следователя (полное название должности и ФИО) от (дата постановления о заключении под стражу) мой </w:t>
      </w:r>
      <w:proofErr w:type="gramStart"/>
      <w:r>
        <w:t>сын ,</w:t>
      </w:r>
      <w:proofErr w:type="gramEnd"/>
      <w:r>
        <w:t xml:space="preserve"> ФИО, заключен под стражу и содержится в (название учреждения).</w:t>
      </w:r>
    </w:p>
    <w:p w:rsidR="00014C62" w:rsidRDefault="00014C62" w:rsidP="00014C62">
      <w:r>
        <w:t>​</w:t>
      </w:r>
      <w:r>
        <w:t xml:space="preserve">                              </w:t>
      </w:r>
      <w:r>
        <w:t xml:space="preserve">Просим освободить из-под стражи нашего сына, </w:t>
      </w:r>
      <w:proofErr w:type="gramStart"/>
      <w:r>
        <w:t>ФИО</w:t>
      </w:r>
      <w:r>
        <w:t>.,</w:t>
      </w:r>
      <w:proofErr w:type="gramEnd"/>
      <w:r>
        <w:t xml:space="preserve"> арестованного по ст. __ УК РБ, и, в соответствии со </w:t>
      </w:r>
      <w:proofErr w:type="spellStart"/>
      <w:r>
        <w:t>ст.ст</w:t>
      </w:r>
      <w:proofErr w:type="spellEnd"/>
      <w:r>
        <w:t xml:space="preserve">. 119 и 123 УПК РБ, </w:t>
      </w:r>
      <w:r>
        <w:t>передать под присмотр родителей по следующим основаниям:</w:t>
      </w:r>
    </w:p>
    <w:p w:rsidR="00014C62" w:rsidRDefault="00014C62" w:rsidP="00014C62">
      <w:r>
        <w:t>1. Наш сын ранее не судим, на работе и по месту жительства характеризуется только положительно.</w:t>
      </w:r>
    </w:p>
    <w:p w:rsidR="00014C62" w:rsidRDefault="00014C62" w:rsidP="00014C62">
      <w:r>
        <w:t xml:space="preserve">2. Отец </w:t>
      </w:r>
      <w:r>
        <w:t xml:space="preserve">(ФИО) </w:t>
      </w:r>
      <w:r>
        <w:t>работает</w:t>
      </w:r>
      <w:r>
        <w:t xml:space="preserve"> (место работы, должность)</w:t>
      </w:r>
      <w:r>
        <w:t xml:space="preserve">, по месту работы характеризуется исключительно положительно. Мать </w:t>
      </w:r>
      <w:r>
        <w:t>(ФИО)</w:t>
      </w:r>
      <w:proofErr w:type="gramStart"/>
      <w:r>
        <w:t>работает</w:t>
      </w:r>
      <w:r>
        <w:t>(</w:t>
      </w:r>
      <w:proofErr w:type="gramEnd"/>
      <w:r>
        <w:t>место работы, должность)</w:t>
      </w:r>
      <w:r>
        <w:t xml:space="preserve">, характеризуется положительно. </w:t>
      </w:r>
    </w:p>
    <w:p w:rsidR="00014C62" w:rsidRDefault="00014C62" w:rsidP="00014C62">
      <w:r>
        <w:t>3</w:t>
      </w:r>
      <w:r>
        <w:t>. Поведение сына мы контролируем, пользуемся в глазах сына авторитетом, сын прислушивается к нашему мнению.</w:t>
      </w:r>
    </w:p>
    <w:p w:rsidR="00014C62" w:rsidRDefault="00014C62" w:rsidP="00014C62">
      <w:r>
        <w:t xml:space="preserve">                          </w:t>
      </w:r>
      <w:r>
        <w:t xml:space="preserve">В настоящее время условий </w:t>
      </w:r>
      <w:r>
        <w:t xml:space="preserve">для совершения сыном противоправных </w:t>
      </w:r>
      <w:proofErr w:type="spellStart"/>
      <w:r>
        <w:t>дествий</w:t>
      </w:r>
      <w:proofErr w:type="spellEnd"/>
      <w:r>
        <w:t xml:space="preserve"> </w:t>
      </w:r>
      <w:proofErr w:type="gramStart"/>
      <w:r>
        <w:t>нет.</w:t>
      </w:r>
      <w:r>
        <w:t>.</w:t>
      </w:r>
      <w:proofErr w:type="gramEnd"/>
      <w:r>
        <w:t xml:space="preserve"> Кроме того, после совершения сыном преступления, </w:t>
      </w:r>
      <w:r>
        <w:t xml:space="preserve">он </w:t>
      </w:r>
      <w:r>
        <w:t xml:space="preserve">полностью порвал отношения с ребятами, втянувшими его в совершение преступления, раскаялся в содеянном, дал подробные признательные </w:t>
      </w:r>
      <w:proofErr w:type="gramStart"/>
      <w:r>
        <w:t>показания.</w:t>
      </w:r>
      <w:r>
        <w:t>(</w:t>
      </w:r>
      <w:proofErr w:type="gramEnd"/>
      <w:r>
        <w:t>при наличии таких фактов)</w:t>
      </w:r>
    </w:p>
    <w:p w:rsidR="00234474" w:rsidRDefault="00014C62" w:rsidP="00014C62">
      <w:r>
        <w:t xml:space="preserve">                          </w:t>
      </w:r>
      <w:r>
        <w:t>В связи с этим полагаем, что обеспечим надлежащее поведение сына и его участие в судебно-следственных действиях.</w:t>
      </w:r>
    </w:p>
    <w:p w:rsidR="00014C62" w:rsidRDefault="00014C62" w:rsidP="00014C62"/>
    <w:p w:rsidR="00014C62" w:rsidRDefault="00014C62" w:rsidP="00014C62">
      <w:r>
        <w:t>ДАТА                                                                             ПОДПИСИ                                                           ФИО</w:t>
      </w:r>
    </w:p>
    <w:p w:rsidR="00014C62" w:rsidRDefault="00014C62" w:rsidP="00014C62"/>
    <w:p w:rsidR="00014C62" w:rsidRDefault="00014C62" w:rsidP="00014C62">
      <w:r>
        <w:t>Приложения:</w:t>
      </w:r>
    </w:p>
    <w:p w:rsidR="00014C62" w:rsidRDefault="00014C62" w:rsidP="00014C62">
      <w:r>
        <w:t>1. Справка о состоянии здоровья.</w:t>
      </w:r>
    </w:p>
    <w:p w:rsidR="00014C62" w:rsidRDefault="00014C62" w:rsidP="00014C62">
      <w:r>
        <w:t>2. Справка о семейном положении.</w:t>
      </w:r>
    </w:p>
    <w:p w:rsidR="00014C62" w:rsidRDefault="00014C62" w:rsidP="00014C62">
      <w:r>
        <w:t>3. Характеристика с места жительства.</w:t>
      </w:r>
    </w:p>
    <w:p w:rsidR="00014C62" w:rsidRDefault="00014C62" w:rsidP="00014C62">
      <w:r>
        <w:t>4. Характеристика из школы.</w:t>
      </w:r>
    </w:p>
    <w:p w:rsidR="00014C62" w:rsidRDefault="00014C62" w:rsidP="00014C62">
      <w:r>
        <w:t>5. Справка из ИДН РУВД.</w:t>
      </w:r>
    </w:p>
    <w:p w:rsidR="00234474" w:rsidRDefault="00234474" w:rsidP="00C30491"/>
    <w:p w:rsidR="00234474" w:rsidRDefault="00234474" w:rsidP="00C30491"/>
    <w:p w:rsidR="00234474" w:rsidRDefault="00234474" w:rsidP="00C30491"/>
    <w:p w:rsidR="00085BD0" w:rsidRDefault="00085BD0"/>
    <w:p w:rsidR="00085BD0" w:rsidRDefault="00085BD0"/>
    <w:p w:rsidR="00545C20" w:rsidRDefault="00545C20"/>
    <w:p w:rsidR="00545C20" w:rsidRDefault="00545C20"/>
    <w:p w:rsidR="00545C20" w:rsidRDefault="00545C20"/>
    <w:p w:rsidR="00545C20" w:rsidRDefault="00545C20">
      <w:r>
        <w:t xml:space="preserve">                            </w:t>
      </w:r>
    </w:p>
    <w:sectPr w:rsidR="0054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8"/>
    <w:rsid w:val="00014C62"/>
    <w:rsid w:val="00085BD0"/>
    <w:rsid w:val="00234474"/>
    <w:rsid w:val="0037212E"/>
    <w:rsid w:val="003D683E"/>
    <w:rsid w:val="00545C20"/>
    <w:rsid w:val="007A17B6"/>
    <w:rsid w:val="00B73E68"/>
    <w:rsid w:val="00C30491"/>
    <w:rsid w:val="00C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AB7F-F1B1-434D-A3D0-9222B636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2020-09-26T08:44:00Z</dcterms:created>
  <dcterms:modified xsi:type="dcterms:W3CDTF">2020-09-26T10:15:00Z</dcterms:modified>
</cp:coreProperties>
</file>